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94D62" w14:textId="60394012" w:rsidR="00060AD4" w:rsidRPr="00EC4F71" w:rsidRDefault="0003624D" w:rsidP="00B954AA">
      <w:pPr>
        <w:spacing w:after="0" w:line="240" w:lineRule="auto"/>
        <w:rPr>
          <w:sz w:val="12"/>
          <w:lang w:val="en-GB"/>
        </w:rPr>
      </w:pPr>
      <w:r>
        <w:rPr>
          <w:noProof/>
          <w:sz w:val="12"/>
          <w:lang w:val="en-GB"/>
        </w:rPr>
        <w:drawing>
          <wp:anchor distT="0" distB="0" distL="114300" distR="114300" simplePos="0" relativeHeight="251658240" behindDoc="0" locked="0" layoutInCell="1" allowOverlap="1" wp14:anchorId="0F5BD2AD" wp14:editId="0D210BF3">
            <wp:simplePos x="0" y="0"/>
            <wp:positionH relativeFrom="column">
              <wp:posOffset>5120640</wp:posOffset>
            </wp:positionH>
            <wp:positionV relativeFrom="paragraph">
              <wp:posOffset>-716915</wp:posOffset>
            </wp:positionV>
            <wp:extent cx="540026" cy="360000"/>
            <wp:effectExtent l="0" t="0" r="0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94D63" w14:textId="24CA2B32" w:rsidR="0070023E" w:rsidRDefault="0070023E" w:rsidP="00116B7B">
      <w:pPr>
        <w:pStyle w:val="Kop1"/>
        <w:ind w:left="8"/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</w:pPr>
      <w:r w:rsidRPr="009E622D">
        <w:rPr>
          <w:rFonts w:asciiTheme="minorHAnsi" w:eastAsiaTheme="minorHAnsi" w:hAnsiTheme="minorHAnsi" w:cstheme="minorBidi"/>
          <w:color w:val="229A7B"/>
          <w:sz w:val="18"/>
          <w:lang w:val="es-ES" w:eastAsia="en-US"/>
        </w:rPr>
        <w:t>Concedo</w:t>
      </w:r>
      <w:r w:rsidRPr="0070023E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>/</w:t>
      </w:r>
      <w:r w:rsidRPr="0070023E">
        <w:rPr>
          <w:rFonts w:asciiTheme="minorHAnsi" w:eastAsiaTheme="minorHAnsi" w:hAnsiTheme="minorHAnsi" w:cstheme="minorBidi"/>
          <w:color w:val="EA5160"/>
          <w:sz w:val="18"/>
          <w:lang w:val="es-ES" w:eastAsia="en-US"/>
        </w:rPr>
        <w:t>no concedo</w:t>
      </w:r>
      <w:r w:rsidRPr="0070023E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 xml:space="preserve"> autorización al (a los) siguiente(s) prestador(es) de cuidados para poner a disposición mis datos a través del LSP. He leído toda la información del folleto ‘</w:t>
      </w:r>
      <w:r w:rsidR="00593522" w:rsidRPr="00593522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 xml:space="preserve">¡Sí! Quiero compartir mi historial </w:t>
      </w:r>
      <w:proofErr w:type="spellStart"/>
      <w:r w:rsidR="00593522" w:rsidRPr="00593522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>medico</w:t>
      </w:r>
      <w:proofErr w:type="spellEnd"/>
      <w:r w:rsidR="00593522" w:rsidRPr="00593522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>; ¡Dé permiso para compartir sus registros médicos!</w:t>
      </w:r>
      <w:r w:rsidRPr="0070023E">
        <w:rPr>
          <w:rFonts w:asciiTheme="minorHAnsi" w:eastAsiaTheme="minorHAnsi" w:hAnsiTheme="minorHAnsi" w:cstheme="minorBidi"/>
          <w:b w:val="0"/>
          <w:color w:val="auto"/>
          <w:sz w:val="18"/>
          <w:lang w:val="es-ES" w:eastAsia="en-US"/>
        </w:rPr>
        <w:t>'.</w:t>
      </w:r>
    </w:p>
    <w:p w14:paraId="31F94D64" w14:textId="77777777" w:rsidR="00526AC1" w:rsidRPr="0003624D" w:rsidRDefault="0070023E" w:rsidP="00116B7B">
      <w:pPr>
        <w:pStyle w:val="Kop1"/>
        <w:ind w:left="8"/>
        <w:rPr>
          <w:color w:val="1471A0"/>
          <w:lang w:val="es-ES"/>
        </w:rPr>
      </w:pPr>
      <w:r w:rsidRPr="0003624D">
        <w:rPr>
          <w:color w:val="1471A0"/>
          <w:lang w:val="es-ES"/>
        </w:rPr>
        <w:t>Datos del médico de cabecera o la farmacia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14:paraId="31F94D6A" w14:textId="77777777" w:rsidTr="00CA42B9">
        <w:tc>
          <w:tcPr>
            <w:tcW w:w="5228" w:type="dxa"/>
            <w:shd w:val="clear" w:color="auto" w:fill="D8F1FA"/>
          </w:tcPr>
          <w:p w14:paraId="31F94D65" w14:textId="77777777" w:rsidR="00C97165" w:rsidRPr="0070023E" w:rsidRDefault="0070023E" w:rsidP="00A11AE5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70023E">
              <w:rPr>
                <w:b/>
                <w:sz w:val="18"/>
                <w:szCs w:val="18"/>
                <w:lang w:val="es-ES"/>
              </w:rPr>
              <w:t>¿Para qué prestador de cuidados concede usted autorización (prestador de cuidados 1)?</w:t>
            </w:r>
          </w:p>
        </w:tc>
        <w:tc>
          <w:tcPr>
            <w:tcW w:w="2614" w:type="dxa"/>
            <w:shd w:val="clear" w:color="auto" w:fill="D8F1FA"/>
          </w:tcPr>
          <w:p w14:paraId="31F94D66" w14:textId="77777777" w:rsidR="00C97165" w:rsidRPr="0070023E" w:rsidRDefault="00C97165" w:rsidP="00B954AA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70023E">
              <w:rPr>
                <w:b/>
                <w:sz w:val="18"/>
                <w:szCs w:val="18"/>
                <w:lang w:val="es-ES"/>
              </w:rPr>
              <w:t xml:space="preserve"> </w:t>
            </w:r>
            <w:r w:rsidR="0070023E" w:rsidRPr="0070023E">
              <w:rPr>
                <w:b/>
                <w:sz w:val="18"/>
                <w:szCs w:val="18"/>
                <w:lang w:val="es-ES"/>
              </w:rPr>
              <w:t>mi médico de cabecera</w:t>
            </w:r>
          </w:p>
          <w:p w14:paraId="31F94D67" w14:textId="77777777" w:rsidR="00C97165" w:rsidRPr="0070023E" w:rsidRDefault="00C97165" w:rsidP="00B954AA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70023E">
              <w:rPr>
                <w:b/>
                <w:sz w:val="18"/>
                <w:szCs w:val="18"/>
                <w:lang w:val="es-ES"/>
              </w:rPr>
              <w:t xml:space="preserve"> </w:t>
            </w:r>
            <w:r w:rsidR="0070023E" w:rsidRPr="0070023E">
              <w:rPr>
                <w:b/>
                <w:sz w:val="18"/>
                <w:szCs w:val="18"/>
                <w:lang w:val="es-ES"/>
              </w:rPr>
              <w:t>mi farmacia</w:t>
            </w:r>
          </w:p>
        </w:tc>
        <w:tc>
          <w:tcPr>
            <w:tcW w:w="2614" w:type="dxa"/>
            <w:shd w:val="clear" w:color="auto" w:fill="D8F1FA"/>
          </w:tcPr>
          <w:p w14:paraId="31F94D68" w14:textId="77777777" w:rsidR="00C97165" w:rsidRPr="009E622D" w:rsidRDefault="00C97165" w:rsidP="00116B7B">
            <w:pPr>
              <w:pStyle w:val="Geenafstand"/>
              <w:rPr>
                <w:b/>
                <w:color w:val="229A7B"/>
                <w:sz w:val="18"/>
              </w:rPr>
            </w:pPr>
            <w:r w:rsidRPr="009E622D">
              <w:rPr>
                <w:b/>
                <w:color w:val="229A7B"/>
                <w:sz w:val="18"/>
              </w:rPr>
              <w:sym w:font="Wingdings" w:char="F06F"/>
            </w:r>
            <w:r w:rsidRPr="009E622D">
              <w:rPr>
                <w:b/>
                <w:color w:val="229A7B"/>
                <w:sz w:val="18"/>
              </w:rPr>
              <w:t xml:space="preserve"> </w:t>
            </w:r>
            <w:r w:rsidR="0070023E" w:rsidRPr="009E622D">
              <w:rPr>
                <w:b/>
                <w:color w:val="229A7B"/>
                <w:sz w:val="18"/>
              </w:rPr>
              <w:t>SÍ</w:t>
            </w:r>
          </w:p>
          <w:p w14:paraId="31F94D69" w14:textId="77777777" w:rsidR="00C97165" w:rsidRPr="00A11AE5" w:rsidRDefault="00C97165" w:rsidP="0070023E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</w:t>
            </w:r>
            <w:r w:rsidR="0070023E">
              <w:rPr>
                <w:b/>
                <w:color w:val="EA5160"/>
                <w:sz w:val="18"/>
              </w:rPr>
              <w:t>O</w:t>
            </w:r>
          </w:p>
        </w:tc>
      </w:tr>
    </w:tbl>
    <w:p w14:paraId="31F94D6B" w14:textId="77777777" w:rsidR="00B954AA" w:rsidRPr="00C97165" w:rsidRDefault="00B954AA" w:rsidP="00B954AA">
      <w:pPr>
        <w:pStyle w:val="Geenafstand"/>
        <w:rPr>
          <w:sz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014B1D" w14:paraId="31F94D70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6C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6D" w14:textId="77777777" w:rsidR="00116B7B" w:rsidRPr="00014B1D" w:rsidRDefault="0070023E" w:rsidP="00B954AA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 w:rsidRPr="0070023E">
              <w:rPr>
                <w:b/>
                <w:sz w:val="18"/>
                <w:szCs w:val="18"/>
              </w:rPr>
              <w:t>Nombre</w:t>
            </w:r>
            <w:proofErr w:type="spellEnd"/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31F94D6E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31F94D6F" w14:textId="77777777" w:rsidR="002D6802" w:rsidRPr="00014B1D" w:rsidRDefault="002D680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116B7B" w:rsidRPr="00014B1D" w14:paraId="31F94D75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71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72" w14:textId="77777777" w:rsidR="00116B7B" w:rsidRPr="00014B1D" w:rsidRDefault="0070023E" w:rsidP="00B954AA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 w:rsidRPr="0070023E">
              <w:rPr>
                <w:b/>
                <w:sz w:val="18"/>
                <w:szCs w:val="18"/>
              </w:rPr>
              <w:t>Dirección</w:t>
            </w:r>
            <w:proofErr w:type="spellEnd"/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1F94D73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31F94D74" w14:textId="77777777" w:rsidR="002D6802" w:rsidRPr="00014B1D" w:rsidRDefault="002D680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116B7B" w:rsidRPr="00014B1D" w14:paraId="31F94D7A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76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77" w14:textId="77777777" w:rsidR="00116B7B" w:rsidRPr="00014B1D" w:rsidRDefault="0070023E" w:rsidP="00B954AA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Código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postal</w:t>
            </w:r>
            <w:proofErr w:type="spellEnd"/>
            <w:r>
              <w:rPr>
                <w:b/>
                <w:sz w:val="18"/>
                <w:szCs w:val="18"/>
              </w:rPr>
              <w:t xml:space="preserve"> y </w:t>
            </w:r>
            <w:proofErr w:type="spellStart"/>
            <w:r>
              <w:rPr>
                <w:b/>
                <w:sz w:val="18"/>
                <w:szCs w:val="18"/>
              </w:rPr>
              <w:t>ciudad</w:t>
            </w:r>
            <w:proofErr w:type="spellEnd"/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1F94D78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31F94D79" w14:textId="77777777" w:rsidR="002D6802" w:rsidRPr="00014B1D" w:rsidRDefault="002D680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D105AF" w:rsidRPr="00D105AF" w14:paraId="31F94D7D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7B" w14:textId="77777777" w:rsidR="00D105AF" w:rsidRPr="00D105AF" w:rsidRDefault="00D105AF" w:rsidP="00B954AA">
            <w:pPr>
              <w:pStyle w:val="Geenafstand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1F94D7C" w14:textId="77777777" w:rsidR="00D105AF" w:rsidRPr="00D105AF" w:rsidRDefault="00D105AF" w:rsidP="00B954AA">
            <w:pPr>
              <w:pStyle w:val="Geenafstand"/>
              <w:rPr>
                <w:sz w:val="12"/>
                <w:szCs w:val="18"/>
              </w:rPr>
            </w:pPr>
          </w:p>
        </w:tc>
      </w:tr>
    </w:tbl>
    <w:p w14:paraId="31F94D7E" w14:textId="77777777" w:rsidR="00116B7B" w:rsidRDefault="00116B7B" w:rsidP="00B954AA">
      <w:pPr>
        <w:pStyle w:val="Geenafstand"/>
        <w:rPr>
          <w:sz w:val="1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70023E" w14:paraId="31F94D84" w14:textId="77777777" w:rsidTr="00730D91">
        <w:tc>
          <w:tcPr>
            <w:tcW w:w="5228" w:type="dxa"/>
            <w:shd w:val="clear" w:color="auto" w:fill="D8F1FA"/>
          </w:tcPr>
          <w:p w14:paraId="31F94D7F" w14:textId="77777777" w:rsidR="0070023E" w:rsidRPr="0070023E" w:rsidRDefault="0070023E" w:rsidP="0070023E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70023E">
              <w:rPr>
                <w:b/>
                <w:sz w:val="18"/>
                <w:szCs w:val="18"/>
                <w:lang w:val="es-ES"/>
              </w:rPr>
              <w:t xml:space="preserve">¿Para qué prestador de cuidados concede usted autorización (prestador de cuidados </w:t>
            </w:r>
            <w:r>
              <w:rPr>
                <w:b/>
                <w:sz w:val="18"/>
                <w:szCs w:val="18"/>
                <w:lang w:val="es-ES"/>
              </w:rPr>
              <w:t>2</w:t>
            </w:r>
            <w:r w:rsidRPr="0070023E">
              <w:rPr>
                <w:b/>
                <w:sz w:val="18"/>
                <w:szCs w:val="18"/>
                <w:lang w:val="es-ES"/>
              </w:rPr>
              <w:t>)?</w:t>
            </w:r>
          </w:p>
        </w:tc>
        <w:tc>
          <w:tcPr>
            <w:tcW w:w="2614" w:type="dxa"/>
            <w:shd w:val="clear" w:color="auto" w:fill="D8F1FA"/>
          </w:tcPr>
          <w:p w14:paraId="31F94D80" w14:textId="77777777" w:rsidR="0070023E" w:rsidRPr="0070023E" w:rsidRDefault="0070023E" w:rsidP="00730D91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70023E">
              <w:rPr>
                <w:b/>
                <w:sz w:val="18"/>
                <w:szCs w:val="18"/>
                <w:lang w:val="es-ES"/>
              </w:rPr>
              <w:t xml:space="preserve"> mi médico de cabecera</w:t>
            </w:r>
          </w:p>
          <w:p w14:paraId="31F94D81" w14:textId="77777777" w:rsidR="0070023E" w:rsidRPr="0070023E" w:rsidRDefault="0070023E" w:rsidP="00730D91">
            <w:pPr>
              <w:pStyle w:val="Geenafstand"/>
              <w:rPr>
                <w:b/>
                <w:sz w:val="18"/>
                <w:szCs w:val="18"/>
                <w:lang w:val="es-ES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70023E">
              <w:rPr>
                <w:b/>
                <w:sz w:val="18"/>
                <w:szCs w:val="18"/>
                <w:lang w:val="es-ES"/>
              </w:rPr>
              <w:t xml:space="preserve"> mi farmacia</w:t>
            </w:r>
          </w:p>
        </w:tc>
        <w:tc>
          <w:tcPr>
            <w:tcW w:w="2614" w:type="dxa"/>
            <w:shd w:val="clear" w:color="auto" w:fill="D8F1FA"/>
          </w:tcPr>
          <w:p w14:paraId="31F94D82" w14:textId="77777777" w:rsidR="0070023E" w:rsidRPr="009E622D" w:rsidRDefault="0070023E" w:rsidP="00730D91">
            <w:pPr>
              <w:pStyle w:val="Geenafstand"/>
              <w:rPr>
                <w:b/>
                <w:color w:val="229A7B"/>
                <w:sz w:val="18"/>
              </w:rPr>
            </w:pPr>
            <w:r w:rsidRPr="009E622D">
              <w:rPr>
                <w:b/>
                <w:color w:val="229A7B"/>
                <w:sz w:val="18"/>
              </w:rPr>
              <w:sym w:font="Wingdings" w:char="F06F"/>
            </w:r>
            <w:r w:rsidRPr="009E622D">
              <w:rPr>
                <w:b/>
                <w:color w:val="229A7B"/>
                <w:sz w:val="18"/>
              </w:rPr>
              <w:t xml:space="preserve"> SÍ</w:t>
            </w:r>
          </w:p>
          <w:p w14:paraId="31F94D83" w14:textId="77777777" w:rsidR="0070023E" w:rsidRPr="00A11AE5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</w:t>
            </w:r>
            <w:r>
              <w:rPr>
                <w:b/>
                <w:color w:val="EA5160"/>
                <w:sz w:val="18"/>
              </w:rPr>
              <w:t>O</w:t>
            </w:r>
          </w:p>
        </w:tc>
      </w:tr>
    </w:tbl>
    <w:p w14:paraId="31F94D85" w14:textId="77777777" w:rsidR="0070023E" w:rsidRPr="00C97165" w:rsidRDefault="0070023E" w:rsidP="0070023E">
      <w:pPr>
        <w:pStyle w:val="Geenafstand"/>
        <w:rPr>
          <w:sz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70023E" w:rsidRPr="00014B1D" w14:paraId="31F94D8A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86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87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 w:rsidRPr="0070023E">
              <w:rPr>
                <w:b/>
                <w:sz w:val="18"/>
                <w:szCs w:val="18"/>
              </w:rPr>
              <w:t>Nombre</w:t>
            </w:r>
            <w:proofErr w:type="spellEnd"/>
            <w:r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31F94D88" w14:textId="77777777" w:rsidR="0070023E" w:rsidRDefault="0070023E" w:rsidP="00730D91">
            <w:pPr>
              <w:pStyle w:val="Geenafstand"/>
              <w:rPr>
                <w:sz w:val="18"/>
                <w:szCs w:val="18"/>
              </w:rPr>
            </w:pPr>
          </w:p>
          <w:p w14:paraId="31F94D89" w14:textId="77777777" w:rsidR="002D6802" w:rsidRPr="00014B1D" w:rsidRDefault="002D6802" w:rsidP="00730D91">
            <w:pPr>
              <w:pStyle w:val="Geenafstand"/>
              <w:rPr>
                <w:sz w:val="18"/>
                <w:szCs w:val="18"/>
              </w:rPr>
            </w:pPr>
          </w:p>
        </w:tc>
      </w:tr>
      <w:tr w:rsidR="0070023E" w:rsidRPr="00014B1D" w14:paraId="31F94D8F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8B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8C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 w:rsidRPr="0070023E">
              <w:rPr>
                <w:b/>
                <w:sz w:val="18"/>
                <w:szCs w:val="18"/>
              </w:rPr>
              <w:t>Dirección</w:t>
            </w:r>
            <w:proofErr w:type="spellEnd"/>
            <w:r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1F94D8D" w14:textId="77777777" w:rsidR="0070023E" w:rsidRDefault="0070023E" w:rsidP="00730D91">
            <w:pPr>
              <w:pStyle w:val="Geenafstand"/>
              <w:rPr>
                <w:sz w:val="18"/>
                <w:szCs w:val="18"/>
              </w:rPr>
            </w:pPr>
          </w:p>
          <w:p w14:paraId="31F94D8E" w14:textId="77777777" w:rsidR="002D6802" w:rsidRPr="00014B1D" w:rsidRDefault="002D6802" w:rsidP="00730D91">
            <w:pPr>
              <w:pStyle w:val="Geenafstand"/>
              <w:rPr>
                <w:sz w:val="18"/>
                <w:szCs w:val="18"/>
              </w:rPr>
            </w:pPr>
          </w:p>
        </w:tc>
      </w:tr>
      <w:tr w:rsidR="0070023E" w:rsidRPr="00014B1D" w14:paraId="31F94D94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90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</w:p>
          <w:p w14:paraId="31F94D91" w14:textId="77777777" w:rsidR="0070023E" w:rsidRPr="00014B1D" w:rsidRDefault="0070023E" w:rsidP="00730D91">
            <w:pPr>
              <w:pStyle w:val="Geenafstand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Código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postal</w:t>
            </w:r>
            <w:proofErr w:type="spellEnd"/>
            <w:r>
              <w:rPr>
                <w:b/>
                <w:sz w:val="18"/>
                <w:szCs w:val="18"/>
              </w:rPr>
              <w:t xml:space="preserve"> y </w:t>
            </w:r>
            <w:proofErr w:type="spellStart"/>
            <w:r>
              <w:rPr>
                <w:b/>
                <w:sz w:val="18"/>
                <w:szCs w:val="18"/>
              </w:rPr>
              <w:t>ciudad</w:t>
            </w:r>
            <w:proofErr w:type="spellEnd"/>
            <w:r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1F94D92" w14:textId="77777777" w:rsidR="0070023E" w:rsidRDefault="0070023E" w:rsidP="00730D91">
            <w:pPr>
              <w:pStyle w:val="Geenafstand"/>
              <w:rPr>
                <w:sz w:val="18"/>
                <w:szCs w:val="18"/>
              </w:rPr>
            </w:pPr>
          </w:p>
          <w:p w14:paraId="31F94D93" w14:textId="77777777" w:rsidR="002D6802" w:rsidRPr="00014B1D" w:rsidRDefault="002D6802" w:rsidP="00730D91">
            <w:pPr>
              <w:pStyle w:val="Geenafstand"/>
              <w:rPr>
                <w:sz w:val="18"/>
                <w:szCs w:val="18"/>
              </w:rPr>
            </w:pPr>
          </w:p>
        </w:tc>
      </w:tr>
      <w:tr w:rsidR="0070023E" w:rsidRPr="00D105AF" w14:paraId="31F94D97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1F94D95" w14:textId="77777777" w:rsidR="0070023E" w:rsidRPr="00D105AF" w:rsidRDefault="0070023E" w:rsidP="00730D91">
            <w:pPr>
              <w:pStyle w:val="Geenafstand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1F94D96" w14:textId="77777777" w:rsidR="0070023E" w:rsidRPr="00D105AF" w:rsidRDefault="0070023E" w:rsidP="00730D91">
            <w:pPr>
              <w:pStyle w:val="Geenafstand"/>
              <w:rPr>
                <w:sz w:val="12"/>
                <w:szCs w:val="18"/>
              </w:rPr>
            </w:pPr>
          </w:p>
        </w:tc>
      </w:tr>
    </w:tbl>
    <w:p w14:paraId="31F94D98" w14:textId="77777777" w:rsidR="0070023E" w:rsidRPr="00C97165" w:rsidRDefault="0070023E" w:rsidP="00B954AA">
      <w:pPr>
        <w:pStyle w:val="Geenafstand"/>
        <w:rPr>
          <w:sz w:val="12"/>
        </w:rPr>
      </w:pPr>
    </w:p>
    <w:p w14:paraId="31F94D99" w14:textId="77777777" w:rsidR="0070023E" w:rsidRPr="00EA3D65" w:rsidRDefault="0070023E" w:rsidP="0070023E">
      <w:pPr>
        <w:pStyle w:val="Kop1"/>
        <w:ind w:left="8"/>
        <w:rPr>
          <w:color w:val="EA5160"/>
          <w:sz w:val="16"/>
          <w:szCs w:val="16"/>
          <w:lang w:val="es-ES"/>
        </w:rPr>
      </w:pPr>
      <w:r w:rsidRPr="0003624D">
        <w:rPr>
          <w:color w:val="1471A0"/>
          <w:lang w:val="es-ES"/>
        </w:rPr>
        <w:t xml:space="preserve">Mis datos </w:t>
      </w:r>
      <w:r w:rsidRPr="00EA3D65">
        <w:rPr>
          <w:color w:val="EA5160"/>
          <w:sz w:val="16"/>
          <w:szCs w:val="16"/>
          <w:lang w:val="es-ES"/>
        </w:rPr>
        <w:t>No olvide firmar.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70023E" w:rsidRPr="00EA3D65" w14:paraId="31F94DA6" w14:textId="77777777" w:rsidTr="00730D91">
        <w:tc>
          <w:tcPr>
            <w:tcW w:w="2127" w:type="dxa"/>
            <w:shd w:val="clear" w:color="auto" w:fill="E1F9F3"/>
          </w:tcPr>
          <w:p w14:paraId="31F94D9A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9B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F94D9C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9D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9E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9F" w14:textId="77777777" w:rsidR="0070023E" w:rsidRPr="00EA3D65" w:rsidRDefault="0070023E" w:rsidP="00730D91">
            <w:pPr>
              <w:pStyle w:val="Geenafstand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1F94DA0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DA1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A2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3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H</w:t>
            </w:r>
          </w:p>
        </w:tc>
        <w:tc>
          <w:tcPr>
            <w:tcW w:w="788" w:type="dxa"/>
            <w:shd w:val="clear" w:color="auto" w:fill="E1F9F3"/>
          </w:tcPr>
          <w:p w14:paraId="31F94DA4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5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M</w:t>
            </w:r>
          </w:p>
        </w:tc>
      </w:tr>
      <w:tr w:rsidR="0070023E" w:rsidRPr="00EA3D65" w14:paraId="31F94DAB" w14:textId="77777777" w:rsidTr="00730D91">
        <w:tc>
          <w:tcPr>
            <w:tcW w:w="2127" w:type="dxa"/>
            <w:shd w:val="clear" w:color="auto" w:fill="E1F9F3"/>
          </w:tcPr>
          <w:p w14:paraId="31F94DA7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8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Dirección: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1F94DA9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A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</w:tr>
      <w:tr w:rsidR="0070023E" w:rsidRPr="00EA3D65" w14:paraId="31F94DB0" w14:textId="77777777" w:rsidTr="00730D91">
        <w:tc>
          <w:tcPr>
            <w:tcW w:w="2127" w:type="dxa"/>
            <w:shd w:val="clear" w:color="auto" w:fill="E1F9F3"/>
          </w:tcPr>
          <w:p w14:paraId="31F94DAC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D" w14:textId="77777777" w:rsidR="0070023E" w:rsidRPr="00EA3D65" w:rsidRDefault="002D6802" w:rsidP="002D6802">
            <w:pPr>
              <w:pStyle w:val="Geenafstand"/>
              <w:rPr>
                <w:b/>
                <w:sz w:val="18"/>
                <w:lang w:val="es-ES"/>
              </w:rPr>
            </w:pPr>
            <w:r>
              <w:rPr>
                <w:b/>
                <w:sz w:val="18"/>
                <w:lang w:val="es-ES"/>
              </w:rPr>
              <w:t>Código postal y ciudad</w:t>
            </w:r>
            <w:r w:rsidR="0070023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AE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AF" w14:textId="77777777" w:rsidR="002D6802" w:rsidRPr="002D6802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</w:tr>
      <w:tr w:rsidR="0070023E" w:rsidRPr="00EA3D65" w14:paraId="31F94DB9" w14:textId="77777777" w:rsidTr="00730D91">
        <w:tc>
          <w:tcPr>
            <w:tcW w:w="2127" w:type="dxa"/>
            <w:shd w:val="clear" w:color="auto" w:fill="E1F9F3"/>
          </w:tcPr>
          <w:p w14:paraId="31F94DB1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B2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B3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B4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B5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</w:p>
          <w:p w14:paraId="31F94DB6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B7" w14:textId="77777777" w:rsidR="0070023E" w:rsidRDefault="0070023E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</w:p>
          <w:p w14:paraId="31F94DB8" w14:textId="77777777" w:rsidR="002D6802" w:rsidRPr="00EA3D65" w:rsidRDefault="002D6802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</w:p>
        </w:tc>
      </w:tr>
      <w:tr w:rsidR="0070023E" w:rsidRPr="00EA3D65" w14:paraId="31F94DC0" w14:textId="77777777" w:rsidTr="00730D91">
        <w:tc>
          <w:tcPr>
            <w:tcW w:w="2127" w:type="dxa"/>
            <w:shd w:val="clear" w:color="auto" w:fill="E1F9F3"/>
          </w:tcPr>
          <w:p w14:paraId="31F94DBA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1F94DBB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BC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BD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BE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BF" w14:textId="77777777" w:rsidR="002D6802" w:rsidRPr="002D6802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</w:tr>
      <w:tr w:rsidR="0070023E" w:rsidRPr="00EA3D65" w14:paraId="31F94DC7" w14:textId="77777777" w:rsidTr="00730D91">
        <w:tc>
          <w:tcPr>
            <w:tcW w:w="2127" w:type="dxa"/>
            <w:shd w:val="clear" w:color="auto" w:fill="E1F9F3"/>
          </w:tcPr>
          <w:p w14:paraId="31F94DC1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shd w:val="clear" w:color="auto" w:fill="E1F9F3"/>
          </w:tcPr>
          <w:p w14:paraId="31F94DC2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C3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1F94DC4" w14:textId="77777777" w:rsidR="0070023E" w:rsidRPr="00EA3D65" w:rsidRDefault="0070023E" w:rsidP="00730D91">
            <w:pPr>
              <w:pStyle w:val="Geenafstand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C5" w14:textId="77777777" w:rsidR="0070023E" w:rsidRPr="00EA3D65" w:rsidRDefault="0070023E" w:rsidP="00730D91">
            <w:pPr>
              <w:pStyle w:val="Geenafstand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31F94DC6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31F94DC8" w14:textId="77777777" w:rsidR="0070023E" w:rsidRPr="00EA3D65" w:rsidRDefault="0070023E" w:rsidP="0070023E">
      <w:pPr>
        <w:pStyle w:val="Geenafstand"/>
        <w:rPr>
          <w:sz w:val="12"/>
          <w:lang w:val="es-ES"/>
        </w:rPr>
      </w:pPr>
    </w:p>
    <w:p w14:paraId="31F94DC9" w14:textId="77777777" w:rsidR="0070023E" w:rsidRPr="0003624D" w:rsidRDefault="0070023E" w:rsidP="0070023E">
      <w:pPr>
        <w:pStyle w:val="Kop1"/>
        <w:ind w:left="8"/>
        <w:rPr>
          <w:color w:val="1471A0"/>
          <w:lang w:val="es-ES"/>
        </w:rPr>
      </w:pPr>
      <w:r w:rsidRPr="0003624D">
        <w:rPr>
          <w:color w:val="1471A0"/>
          <w:lang w:val="es-ES"/>
        </w:rPr>
        <w:t>¿Quiere conceder autorización para sus hijos?</w:t>
      </w:r>
    </w:p>
    <w:p w14:paraId="31F94DCA" w14:textId="77777777" w:rsidR="0070023E" w:rsidRPr="00EA3D65" w:rsidRDefault="0070023E" w:rsidP="0070023E">
      <w:pPr>
        <w:pStyle w:val="Geenafstand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Para niños menores de 12 años: usted concede autorización como padre o tutor. Para ello puede usar este formulario.</w:t>
      </w:r>
    </w:p>
    <w:p w14:paraId="31F94DCB" w14:textId="77777777" w:rsidR="0070023E" w:rsidRPr="00EA3D65" w:rsidRDefault="0070023E" w:rsidP="0070023E">
      <w:pPr>
        <w:pStyle w:val="Geenafstand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Para niños de 12 a 16 años que quieren conceder autorización: tanto usted, como padre o tutor, como su hijo firman.</w:t>
      </w:r>
    </w:p>
    <w:p w14:paraId="31F94DCC" w14:textId="77777777" w:rsidR="0070023E" w:rsidRPr="00EA3D65" w:rsidRDefault="0070023E" w:rsidP="0070023E">
      <w:pPr>
        <w:pStyle w:val="Geenafstand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Los niños a partir de 16 años conceden ellos mismos autorización y rellenan su propio formulario.</w:t>
      </w:r>
    </w:p>
    <w:p w14:paraId="31F94DCD" w14:textId="77777777" w:rsidR="0070023E" w:rsidRPr="0003624D" w:rsidRDefault="0070023E" w:rsidP="0070023E">
      <w:pPr>
        <w:pStyle w:val="Kop1"/>
        <w:ind w:left="8"/>
        <w:rPr>
          <w:color w:val="1471A0"/>
          <w:lang w:val="es-ES"/>
        </w:rPr>
      </w:pPr>
      <w:r w:rsidRPr="0003624D">
        <w:rPr>
          <w:color w:val="1471A0"/>
          <w:lang w:val="es-ES"/>
        </w:rPr>
        <w:t>Datos de mis hijos</w:t>
      </w:r>
    </w:p>
    <w:p w14:paraId="31F94DCE" w14:textId="77777777" w:rsidR="0070023E" w:rsidRPr="00EA3D65" w:rsidRDefault="0070023E" w:rsidP="0070023E">
      <w:pPr>
        <w:pStyle w:val="Geenafstand"/>
        <w:rPr>
          <w:b/>
          <w:color w:val="EA5160"/>
          <w:sz w:val="18"/>
          <w:lang w:val="es-ES"/>
        </w:rPr>
      </w:pPr>
      <w:r w:rsidRPr="00EA3D65">
        <w:rPr>
          <w:sz w:val="18"/>
          <w:lang w:val="es-ES"/>
        </w:rPr>
        <w:t xml:space="preserve">Rellene a continuación los datos de los hijos para los que quiere conceder autorización. </w:t>
      </w:r>
      <w:r w:rsidRPr="00EA3D65">
        <w:rPr>
          <w:b/>
          <w:color w:val="EA5160"/>
          <w:sz w:val="18"/>
          <w:lang w:val="es-ES"/>
        </w:rPr>
        <w:t>No olvide firmar también usted.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70023E" w:rsidRPr="00EA3D65" w14:paraId="31F94DDB" w14:textId="77777777" w:rsidTr="00730D91">
        <w:tc>
          <w:tcPr>
            <w:tcW w:w="2127" w:type="dxa"/>
            <w:shd w:val="clear" w:color="auto" w:fill="E1F9F3"/>
          </w:tcPr>
          <w:p w14:paraId="31F94DCF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0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F94DD1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2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D3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4" w14:textId="77777777" w:rsidR="0070023E" w:rsidRPr="00EA3D65" w:rsidRDefault="0070023E" w:rsidP="00730D91">
            <w:pPr>
              <w:pStyle w:val="Geenafstand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1F94DD5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DD6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D7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8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H</w:t>
            </w:r>
          </w:p>
        </w:tc>
        <w:tc>
          <w:tcPr>
            <w:tcW w:w="788" w:type="dxa"/>
            <w:shd w:val="clear" w:color="auto" w:fill="E1F9F3"/>
          </w:tcPr>
          <w:p w14:paraId="31F94DD9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A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M</w:t>
            </w:r>
          </w:p>
        </w:tc>
      </w:tr>
      <w:tr w:rsidR="0070023E" w:rsidRPr="00EA3D65" w14:paraId="31F94DE8" w14:textId="77777777" w:rsidTr="00730D91">
        <w:tc>
          <w:tcPr>
            <w:tcW w:w="2127" w:type="dxa"/>
            <w:shd w:val="clear" w:color="auto" w:fill="E1F9F3"/>
          </w:tcPr>
          <w:p w14:paraId="31F94DDC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D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DE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DF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E0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E1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DE2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DE3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E4" w14:textId="77777777" w:rsidR="0070023E" w:rsidRPr="009E622D" w:rsidRDefault="0070023E" w:rsidP="00730D91">
            <w:pPr>
              <w:pStyle w:val="Geenafstand"/>
              <w:rPr>
                <w:b/>
                <w:color w:val="229A7B"/>
                <w:sz w:val="18"/>
                <w:lang w:val="es-ES"/>
              </w:rPr>
            </w:pPr>
          </w:p>
          <w:p w14:paraId="31F94DE5" w14:textId="77777777" w:rsidR="0070023E" w:rsidRPr="009E622D" w:rsidRDefault="0070023E" w:rsidP="00730D91">
            <w:pPr>
              <w:pStyle w:val="Geenafstand"/>
              <w:rPr>
                <w:b/>
                <w:color w:val="229A7B"/>
                <w:sz w:val="18"/>
                <w:lang w:val="es-ES"/>
              </w:rPr>
            </w:pPr>
            <w:r w:rsidRPr="009E622D">
              <w:rPr>
                <w:b/>
                <w:color w:val="229A7B"/>
                <w:sz w:val="18"/>
                <w:lang w:val="es-ES"/>
              </w:rPr>
              <w:sym w:font="Wingdings" w:char="F06F"/>
            </w:r>
            <w:r w:rsidRPr="009E622D">
              <w:rPr>
                <w:b/>
                <w:color w:val="229A7B"/>
                <w:sz w:val="18"/>
                <w:lang w:val="es-ES"/>
              </w:rPr>
              <w:t xml:space="preserve"> SÍ</w:t>
            </w:r>
          </w:p>
        </w:tc>
        <w:tc>
          <w:tcPr>
            <w:tcW w:w="788" w:type="dxa"/>
            <w:shd w:val="clear" w:color="auto" w:fill="E1F9F3"/>
          </w:tcPr>
          <w:p w14:paraId="31F94DE6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</w:p>
          <w:p w14:paraId="31F94DE7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sym w:font="Wingdings" w:char="F06F"/>
            </w:r>
            <w:r w:rsidRPr="00EA3D65">
              <w:rPr>
                <w:b/>
                <w:color w:val="EA5160"/>
                <w:sz w:val="18"/>
                <w:lang w:val="es-ES"/>
              </w:rPr>
              <w:t xml:space="preserve"> NO</w:t>
            </w:r>
          </w:p>
        </w:tc>
      </w:tr>
      <w:tr w:rsidR="0070023E" w:rsidRPr="00EA3D65" w14:paraId="31F94DEF" w14:textId="77777777" w:rsidTr="00730D91">
        <w:tc>
          <w:tcPr>
            <w:tcW w:w="2127" w:type="dxa"/>
            <w:shd w:val="clear" w:color="auto" w:fill="E1F9F3"/>
          </w:tcPr>
          <w:p w14:paraId="31F94DE9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1F94DEA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EB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1F94DEC" w14:textId="77777777" w:rsidR="0070023E" w:rsidRPr="00EA3D65" w:rsidRDefault="0070023E" w:rsidP="00730D91">
            <w:pPr>
              <w:pStyle w:val="Geenafstand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ED" w14:textId="77777777" w:rsidR="0070023E" w:rsidRPr="00EA3D65" w:rsidRDefault="0070023E" w:rsidP="00730D91">
            <w:pPr>
              <w:pStyle w:val="Geenafstand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31F94DEE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31F94DF0" w14:textId="77777777" w:rsidR="0070023E" w:rsidRPr="00EA3D65" w:rsidRDefault="0070023E" w:rsidP="0070023E">
      <w:pPr>
        <w:pStyle w:val="Geenafstand"/>
        <w:rPr>
          <w:sz w:val="12"/>
          <w:lang w:val="es-ES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70023E" w:rsidRPr="00EA3D65" w14:paraId="31F94DFD" w14:textId="77777777" w:rsidTr="00730D91">
        <w:tc>
          <w:tcPr>
            <w:tcW w:w="2127" w:type="dxa"/>
            <w:shd w:val="clear" w:color="auto" w:fill="E1F9F3"/>
          </w:tcPr>
          <w:p w14:paraId="31F94DF1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2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F94DF3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4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DF5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6" w14:textId="77777777" w:rsidR="0070023E" w:rsidRPr="00EA3D65" w:rsidRDefault="0070023E" w:rsidP="00730D91">
            <w:pPr>
              <w:pStyle w:val="Geenafstand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1F94DF7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DF8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DF9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A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H</w:t>
            </w:r>
          </w:p>
        </w:tc>
        <w:tc>
          <w:tcPr>
            <w:tcW w:w="788" w:type="dxa"/>
            <w:shd w:val="clear" w:color="auto" w:fill="E1F9F3"/>
          </w:tcPr>
          <w:p w14:paraId="31F94DFB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C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lang w:val="es-ES"/>
              </w:rPr>
              <w:t xml:space="preserve"> M</w:t>
            </w:r>
          </w:p>
        </w:tc>
      </w:tr>
      <w:tr w:rsidR="0070023E" w:rsidRPr="00EA3D65" w14:paraId="31F94E0A" w14:textId="77777777" w:rsidTr="00730D91">
        <w:tc>
          <w:tcPr>
            <w:tcW w:w="2127" w:type="dxa"/>
            <w:shd w:val="clear" w:color="auto" w:fill="E1F9F3"/>
          </w:tcPr>
          <w:p w14:paraId="31F94DFE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DFF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E00" w14:textId="77777777" w:rsidR="0070023E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E01" w14:textId="77777777" w:rsidR="002D6802" w:rsidRPr="00EA3D65" w:rsidRDefault="002D6802" w:rsidP="00730D91">
            <w:pPr>
              <w:pStyle w:val="Geenafstand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E02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</w:p>
          <w:p w14:paraId="31F94E03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F94E04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E05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E06" w14:textId="77777777" w:rsidR="0070023E" w:rsidRPr="009E622D" w:rsidRDefault="0070023E" w:rsidP="00730D91">
            <w:pPr>
              <w:pStyle w:val="Geenafstand"/>
              <w:rPr>
                <w:b/>
                <w:color w:val="229A7B"/>
                <w:sz w:val="18"/>
                <w:lang w:val="es-ES"/>
              </w:rPr>
            </w:pPr>
          </w:p>
          <w:p w14:paraId="31F94E07" w14:textId="77777777" w:rsidR="0070023E" w:rsidRPr="009E622D" w:rsidRDefault="0070023E" w:rsidP="00730D91">
            <w:pPr>
              <w:pStyle w:val="Geenafstand"/>
              <w:rPr>
                <w:b/>
                <w:color w:val="229A7B"/>
                <w:sz w:val="18"/>
                <w:lang w:val="es-ES"/>
              </w:rPr>
            </w:pPr>
            <w:r w:rsidRPr="009E622D">
              <w:rPr>
                <w:b/>
                <w:color w:val="229A7B"/>
                <w:sz w:val="18"/>
                <w:lang w:val="es-ES"/>
              </w:rPr>
              <w:sym w:font="Wingdings" w:char="F06F"/>
            </w:r>
            <w:r w:rsidRPr="009E622D">
              <w:rPr>
                <w:b/>
                <w:color w:val="229A7B"/>
                <w:sz w:val="18"/>
                <w:lang w:val="es-ES"/>
              </w:rPr>
              <w:t xml:space="preserve"> SÍ</w:t>
            </w:r>
          </w:p>
        </w:tc>
        <w:tc>
          <w:tcPr>
            <w:tcW w:w="788" w:type="dxa"/>
            <w:shd w:val="clear" w:color="auto" w:fill="E1F9F3"/>
          </w:tcPr>
          <w:p w14:paraId="31F94E08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8"/>
                <w:lang w:val="es-ES"/>
              </w:rPr>
            </w:pPr>
          </w:p>
          <w:p w14:paraId="31F94E09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sym w:font="Wingdings" w:char="F06F"/>
            </w:r>
            <w:r w:rsidRPr="00EA3D65">
              <w:rPr>
                <w:b/>
                <w:color w:val="EA5160"/>
                <w:sz w:val="18"/>
                <w:lang w:val="es-ES"/>
              </w:rPr>
              <w:t xml:space="preserve"> NO</w:t>
            </w:r>
          </w:p>
        </w:tc>
      </w:tr>
      <w:tr w:rsidR="0070023E" w:rsidRPr="00EA3D65" w14:paraId="31F94E11" w14:textId="77777777" w:rsidTr="00730D91">
        <w:tc>
          <w:tcPr>
            <w:tcW w:w="2127" w:type="dxa"/>
            <w:shd w:val="clear" w:color="auto" w:fill="E1F9F3"/>
          </w:tcPr>
          <w:p w14:paraId="31F94E0B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1F94E0C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1F94E0D" w14:textId="77777777" w:rsidR="0070023E" w:rsidRPr="00EA3D65" w:rsidRDefault="0070023E" w:rsidP="00730D91">
            <w:pPr>
              <w:pStyle w:val="Geenafstand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1F94E0E" w14:textId="77777777" w:rsidR="0070023E" w:rsidRPr="00EA3D65" w:rsidRDefault="0070023E" w:rsidP="00730D91">
            <w:pPr>
              <w:pStyle w:val="Geenafstand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31F94E0F" w14:textId="77777777" w:rsidR="0070023E" w:rsidRPr="00EA3D65" w:rsidRDefault="0070023E" w:rsidP="00730D91">
            <w:pPr>
              <w:pStyle w:val="Geenafstand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31F94E10" w14:textId="77777777" w:rsidR="0070023E" w:rsidRPr="00EA3D65" w:rsidRDefault="0070023E" w:rsidP="00730D91">
            <w:pPr>
              <w:pStyle w:val="Geenafstand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31F94E12" w14:textId="77777777" w:rsidR="0070023E" w:rsidRPr="0003624D" w:rsidRDefault="0070023E" w:rsidP="0070023E">
      <w:pPr>
        <w:pStyle w:val="Geenafstand"/>
        <w:rPr>
          <w:b/>
          <w:color w:val="1471A0"/>
          <w:lang w:val="es-ES"/>
        </w:rPr>
      </w:pPr>
      <w:r w:rsidRPr="0003624D">
        <w:rPr>
          <w:b/>
          <w:color w:val="1471A0"/>
          <w:lang w:val="es-ES"/>
        </w:rPr>
        <w:t>¿Tiene más de dos hijos? Solicite un formulario adicional de autorización.</w:t>
      </w:r>
    </w:p>
    <w:p w14:paraId="31F94E13" w14:textId="77777777" w:rsidR="0070023E" w:rsidRPr="00EA3D65" w:rsidRDefault="0070023E" w:rsidP="0070023E">
      <w:pPr>
        <w:pStyle w:val="Geenafstand"/>
        <w:rPr>
          <w:sz w:val="12"/>
          <w:lang w:val="es-ES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70023E" w:rsidRPr="00EA3D65" w14:paraId="31F94E1B" w14:textId="77777777" w:rsidTr="00730D91">
        <w:tc>
          <w:tcPr>
            <w:tcW w:w="2127" w:type="dxa"/>
            <w:vMerge w:val="restart"/>
            <w:shd w:val="clear" w:color="auto" w:fill="E1F9F3"/>
            <w:vAlign w:val="center"/>
          </w:tcPr>
          <w:p w14:paraId="31F94E14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 del padre o tutor: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F94E15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E16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  <w:tc>
          <w:tcPr>
            <w:tcW w:w="1559" w:type="dxa"/>
            <w:shd w:val="clear" w:color="auto" w:fill="E1F9F3"/>
          </w:tcPr>
          <w:p w14:paraId="31F94E17" w14:textId="77777777" w:rsidR="0070023E" w:rsidRPr="00EA3D65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E18" w14:textId="77777777" w:rsidR="0070023E" w:rsidRPr="00EA3D65" w:rsidRDefault="0070023E" w:rsidP="00730D91">
            <w:pPr>
              <w:pStyle w:val="Geenafstand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31F94E19" w14:textId="77777777" w:rsidR="0070023E" w:rsidRDefault="0070023E" w:rsidP="00730D91">
            <w:pPr>
              <w:pStyle w:val="Geenafstand"/>
              <w:rPr>
                <w:sz w:val="18"/>
                <w:lang w:val="es-ES"/>
              </w:rPr>
            </w:pPr>
          </w:p>
          <w:p w14:paraId="31F94E1A" w14:textId="77777777" w:rsidR="002D6802" w:rsidRPr="00EA3D65" w:rsidRDefault="002D6802" w:rsidP="00730D91">
            <w:pPr>
              <w:pStyle w:val="Geenafstand"/>
              <w:rPr>
                <w:sz w:val="18"/>
                <w:lang w:val="es-ES"/>
              </w:rPr>
            </w:pPr>
          </w:p>
        </w:tc>
      </w:tr>
      <w:tr w:rsidR="0070023E" w:rsidRPr="00EA3D65" w14:paraId="31F94E20" w14:textId="77777777" w:rsidTr="00730D91">
        <w:tc>
          <w:tcPr>
            <w:tcW w:w="2127" w:type="dxa"/>
            <w:vMerge/>
            <w:shd w:val="clear" w:color="auto" w:fill="E1F9F3"/>
          </w:tcPr>
          <w:p w14:paraId="31F94E1C" w14:textId="77777777" w:rsidR="0070023E" w:rsidRPr="00EA3D65" w:rsidRDefault="0070023E" w:rsidP="00730D91">
            <w:pPr>
              <w:pStyle w:val="Geenafstand"/>
              <w:rPr>
                <w:sz w:val="12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1F94E1D" w14:textId="77777777" w:rsidR="0070023E" w:rsidRPr="00EA3D65" w:rsidRDefault="0070023E" w:rsidP="00730D91">
            <w:pPr>
              <w:pStyle w:val="Geenafstand"/>
              <w:rPr>
                <w:sz w:val="12"/>
                <w:lang w:val="es-ES"/>
              </w:rPr>
            </w:pPr>
          </w:p>
        </w:tc>
        <w:tc>
          <w:tcPr>
            <w:tcW w:w="1559" w:type="dxa"/>
            <w:shd w:val="clear" w:color="auto" w:fill="E1F9F3"/>
          </w:tcPr>
          <w:p w14:paraId="31F94E1E" w14:textId="77777777" w:rsidR="0070023E" w:rsidRPr="00EA3D65" w:rsidRDefault="0070023E" w:rsidP="00730D91">
            <w:pPr>
              <w:pStyle w:val="Geenafstand"/>
              <w:rPr>
                <w:sz w:val="12"/>
                <w:lang w:val="es-ES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31F94E1F" w14:textId="77777777" w:rsidR="0070023E" w:rsidRPr="00EA3D65" w:rsidRDefault="0070023E" w:rsidP="00730D91">
            <w:pPr>
              <w:pStyle w:val="Geenafstand"/>
              <w:rPr>
                <w:sz w:val="12"/>
                <w:lang w:val="es-ES"/>
              </w:rPr>
            </w:pPr>
          </w:p>
        </w:tc>
      </w:tr>
    </w:tbl>
    <w:p w14:paraId="31F94E21" w14:textId="77777777" w:rsidR="00A11AE5" w:rsidRPr="00C97165" w:rsidRDefault="00A11AE5" w:rsidP="00834E57">
      <w:pPr>
        <w:pStyle w:val="Geenafstand"/>
        <w:tabs>
          <w:tab w:val="left" w:pos="4605"/>
          <w:tab w:val="left" w:pos="7035"/>
        </w:tabs>
        <w:rPr>
          <w:sz w:val="12"/>
        </w:rPr>
      </w:pPr>
    </w:p>
    <w:sectPr w:rsidR="00A11AE5" w:rsidRPr="00C97165" w:rsidSect="00EC4F7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94E26" w14:textId="77777777" w:rsidR="00526AC1" w:rsidRDefault="00526AC1" w:rsidP="00526AC1">
      <w:pPr>
        <w:spacing w:after="0" w:line="240" w:lineRule="auto"/>
      </w:pPr>
      <w:r>
        <w:separator/>
      </w:r>
    </w:p>
  </w:endnote>
  <w:endnote w:type="continuationSeparator" w:id="0">
    <w:p w14:paraId="31F94E27" w14:textId="77777777" w:rsidR="00526AC1" w:rsidRDefault="00526AC1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94E2D" w14:textId="77777777" w:rsidR="0070023E" w:rsidRPr="0003624D" w:rsidRDefault="0070023E" w:rsidP="0070023E">
    <w:pPr>
      <w:pStyle w:val="Geenafstand"/>
      <w:rPr>
        <w:b/>
        <w:color w:val="1471A0"/>
        <w:lang w:val="es-ES"/>
      </w:rPr>
    </w:pPr>
    <w:r w:rsidRPr="0003624D">
      <w:rPr>
        <w:b/>
        <w:color w:val="1471A0"/>
        <w:lang w:val="es-ES"/>
      </w:rPr>
      <w:t>Entregue este formulario al médico de cabecera o farmacia que tramita la autorización.</w:t>
    </w:r>
  </w:p>
  <w:p w14:paraId="31F94E2E" w14:textId="477E6708" w:rsidR="00A11AE5" w:rsidRPr="0003624D" w:rsidRDefault="00CA1366" w:rsidP="00CA1366">
    <w:pPr>
      <w:pStyle w:val="Geenafstand"/>
      <w:jc w:val="right"/>
      <w:rPr>
        <w:b/>
        <w:color w:val="1471A0"/>
        <w:sz w:val="12"/>
        <w:lang w:val="es-ES"/>
      </w:rPr>
    </w:pPr>
    <w:r w:rsidRPr="00CD1616">
      <w:rPr>
        <w:b/>
        <w:color w:val="1471A0"/>
        <w:sz w:val="12"/>
        <w:lang w:val="es-ES"/>
      </w:rPr>
      <w:t>(versión de mayo de 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94E24" w14:textId="77777777" w:rsidR="00526AC1" w:rsidRDefault="00526AC1" w:rsidP="00526AC1">
      <w:pPr>
        <w:spacing w:after="0" w:line="240" w:lineRule="auto"/>
      </w:pPr>
      <w:r>
        <w:separator/>
      </w:r>
    </w:p>
  </w:footnote>
  <w:footnote w:type="continuationSeparator" w:id="0">
    <w:p w14:paraId="31F94E25" w14:textId="77777777" w:rsidR="00526AC1" w:rsidRDefault="00526AC1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14:paraId="31F94E2B" w14:textId="77777777" w:rsidTr="00526AC1">
      <w:tc>
        <w:tcPr>
          <w:tcW w:w="8931" w:type="dxa"/>
          <w:vAlign w:val="bottom"/>
        </w:tcPr>
        <w:p w14:paraId="31F94E28" w14:textId="77777777" w:rsidR="0070023E" w:rsidRPr="0003624D" w:rsidRDefault="0070023E" w:rsidP="0070023E">
          <w:pPr>
            <w:ind w:left="4"/>
            <w:rPr>
              <w:color w:val="1471A0"/>
              <w:sz w:val="56"/>
              <w:szCs w:val="56"/>
              <w:lang w:val="es-ES"/>
            </w:rPr>
          </w:pPr>
          <w:r w:rsidRPr="0003624D">
            <w:rPr>
              <w:rFonts w:ascii="Calibri" w:eastAsia="Calibri" w:hAnsi="Calibri" w:cs="Calibri"/>
              <w:b/>
              <w:color w:val="1471A0"/>
              <w:sz w:val="56"/>
              <w:szCs w:val="56"/>
              <w:lang w:val="es-ES"/>
            </w:rPr>
            <w:t>Formulario de autorización</w:t>
          </w:r>
        </w:p>
        <w:p w14:paraId="31F94E29" w14:textId="77777777" w:rsidR="00526AC1" w:rsidRPr="0003624D" w:rsidRDefault="0070023E" w:rsidP="0070023E">
          <w:pPr>
            <w:ind w:left="4"/>
            <w:rPr>
              <w:color w:val="229A7B"/>
              <w:lang w:val="es-ES"/>
            </w:rPr>
          </w:pPr>
          <w:r w:rsidRPr="0003624D">
            <w:rPr>
              <w:rFonts w:ascii="Calibri" w:eastAsia="Calibri" w:hAnsi="Calibri" w:cs="Calibri"/>
              <w:b/>
              <w:color w:val="229A7B"/>
              <w:sz w:val="25"/>
              <w:lang w:val="es-ES"/>
            </w:rPr>
            <w:t>Poner a disposición sus datos médicos a través del LSP</w:t>
          </w:r>
        </w:p>
      </w:tc>
      <w:tc>
        <w:tcPr>
          <w:tcW w:w="1664" w:type="dxa"/>
        </w:tcPr>
        <w:p w14:paraId="31F94E2A" w14:textId="77777777" w:rsidR="00526AC1" w:rsidRDefault="00526AC1" w:rsidP="00526AC1">
          <w:pPr>
            <w:pStyle w:val="Koptekst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31F94E2F" wp14:editId="31F94E30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F94E2C" w14:textId="77777777" w:rsidR="00526AC1" w:rsidRPr="00526AC1" w:rsidRDefault="00526AC1">
    <w:pPr>
      <w:pStyle w:val="Kopteks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3624D"/>
    <w:rsid w:val="00045AAF"/>
    <w:rsid w:val="00060AD4"/>
    <w:rsid w:val="00090519"/>
    <w:rsid w:val="00116B7B"/>
    <w:rsid w:val="00200D1F"/>
    <w:rsid w:val="00284543"/>
    <w:rsid w:val="002D6802"/>
    <w:rsid w:val="00324796"/>
    <w:rsid w:val="003B3F44"/>
    <w:rsid w:val="003B7919"/>
    <w:rsid w:val="00526AC1"/>
    <w:rsid w:val="00590B2E"/>
    <w:rsid w:val="00593522"/>
    <w:rsid w:val="00612D4E"/>
    <w:rsid w:val="0070023E"/>
    <w:rsid w:val="007B09A6"/>
    <w:rsid w:val="00834E57"/>
    <w:rsid w:val="009E622D"/>
    <w:rsid w:val="00A11AE5"/>
    <w:rsid w:val="00A1644C"/>
    <w:rsid w:val="00A950D5"/>
    <w:rsid w:val="00AA180A"/>
    <w:rsid w:val="00B954AA"/>
    <w:rsid w:val="00C97165"/>
    <w:rsid w:val="00CA1366"/>
    <w:rsid w:val="00D105AF"/>
    <w:rsid w:val="00D63522"/>
    <w:rsid w:val="00DA4E4C"/>
    <w:rsid w:val="00E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F94D62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1411</Characters>
  <Application>Microsoft Office Word</Application>
  <DocSecurity>0</DocSecurity>
  <Lines>201</Lines>
  <Paragraphs>67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3</cp:revision>
  <cp:lastPrinted>2017-11-13T12:02:00Z</cp:lastPrinted>
  <dcterms:created xsi:type="dcterms:W3CDTF">2021-06-14T11:16:00Z</dcterms:created>
  <dcterms:modified xsi:type="dcterms:W3CDTF">2021-06-14T11:16:00Z</dcterms:modified>
</cp:coreProperties>
</file>